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7D" w:rsidRPr="008C007D" w:rsidRDefault="008C007D" w:rsidP="008C007D">
      <w:pPr>
        <w:pStyle w:val="a4"/>
        <w:spacing w:line="360" w:lineRule="auto"/>
        <w:jc w:val="center"/>
        <w:rPr>
          <w:b/>
        </w:rPr>
      </w:pPr>
      <w:r w:rsidRPr="008C007D">
        <w:rPr>
          <w:b/>
        </w:rPr>
        <w:t>Региональный ситуационный центр - пом</w:t>
      </w:r>
      <w:bookmarkStart w:id="0" w:name="_GoBack"/>
      <w:bookmarkEnd w:id="0"/>
      <w:r w:rsidRPr="008C007D">
        <w:rPr>
          <w:b/>
        </w:rPr>
        <w:t>ощь бизнесу в трудную минуту</w:t>
      </w:r>
    </w:p>
    <w:p w:rsidR="008C007D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напоминает о том, что при Управлении организована работа Регионального ситуационного центра. Налогоплательщики, которые столкнулись с трудностями при ведении финансово-хозяйственной деятельности, связанные с неблагоприятной социально-экономической ситуацией в Российской Федерации, могут рассказать о своей проблеме и предложить свои пути её решения.</w:t>
      </w:r>
    </w:p>
    <w:p w:rsidR="008C007D" w:rsidRPr="008C007D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в Региональный ситуационный центр можно:</w:t>
      </w:r>
    </w:p>
    <w:p w:rsidR="008C007D" w:rsidRPr="008C007D" w:rsidRDefault="008C007D" w:rsidP="008C007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телефонам </w:t>
      </w:r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«горячей линии»: +7 (423) 241-12-50; 241-19-45; +7(914) 791-90-44;</w:t>
      </w:r>
    </w:p>
    <w:p w:rsidR="008C007D" w:rsidRPr="008C007D" w:rsidRDefault="008C007D" w:rsidP="008C007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отправив обращение на электронную почту (с указанием ИНН и ОКВЭД): r2500@tax.gov.ru;</w:t>
      </w:r>
    </w:p>
    <w:p w:rsidR="008C007D" w:rsidRPr="008C007D" w:rsidRDefault="008C007D" w:rsidP="008C007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по адресу: 690012, г. Владивосток, ул. </w:t>
      </w:r>
      <w:proofErr w:type="gramStart"/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Пихтовая</w:t>
      </w:r>
      <w:proofErr w:type="gramEnd"/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, 20;</w:t>
      </w:r>
    </w:p>
    <w:p w:rsidR="008C007D" w:rsidRPr="008C007D" w:rsidRDefault="008C007D" w:rsidP="008C007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помощи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электронного сервиса ФНС России </w:t>
      </w:r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«Личный кабинет налогоплательщика», либо по телекоммуникационным каналам связи.</w:t>
      </w:r>
    </w:p>
    <w:p w:rsidR="008C007D" w:rsidRPr="008C007D" w:rsidRDefault="008C007D" w:rsidP="008C007D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внимание: на официальном сайте ФНС России www.nalog.gov.ru размещена </w:t>
      </w:r>
      <w:proofErr w:type="spellStart"/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8C00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«Меры поддержки-2022»</w:t>
        </w:r>
      </w:hyperlink>
      <w:r w:rsidRPr="008C00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помощи которой налогоплательщики, выбрав месторасположение в верхнем левом углу страница (25 - Приморский край), могут узнать, какие на текущий момент действуют в регионе меры поддержки бизнеса и граждан. </w:t>
      </w:r>
    </w:p>
    <w:p w:rsidR="008C007D" w:rsidRPr="008C007D" w:rsidRDefault="008C007D" w:rsidP="008C007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8C007D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5/anticrisis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2022-09-28T07:01:00Z</cp:lastPrinted>
  <dcterms:created xsi:type="dcterms:W3CDTF">2022-09-28T07:01:00Z</dcterms:created>
  <dcterms:modified xsi:type="dcterms:W3CDTF">2022-09-28T07:01:00Z</dcterms:modified>
</cp:coreProperties>
</file>